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05" w:type="dxa"/>
        <w:tblCellSpacing w:w="0" w:type="dxa"/>
        <w:tblInd w:w="-1489" w:type="dxa"/>
        <w:shd w:val="clear" w:color="auto" w:fill="C0C0C0"/>
        <w:tblCellMar>
          <w:left w:w="0" w:type="dxa"/>
          <w:right w:w="0" w:type="dxa"/>
        </w:tblCellMar>
        <w:tblLook w:val="04A0"/>
      </w:tblPr>
      <w:tblGrid>
        <w:gridCol w:w="1695"/>
        <w:gridCol w:w="7395"/>
        <w:gridCol w:w="2415"/>
      </w:tblGrid>
      <w:tr w:rsidR="009209B2" w:rsidRPr="009209B2" w:rsidTr="009209B2">
        <w:trPr>
          <w:trHeight w:val="7215"/>
          <w:tblCellSpacing w:w="0" w:type="dxa"/>
        </w:trPr>
        <w:tc>
          <w:tcPr>
            <w:tcW w:w="1695" w:type="dxa"/>
            <w:shd w:val="clear" w:color="auto" w:fill="C0C0C0"/>
            <w:vAlign w:val="center"/>
            <w:hideMark/>
          </w:tcPr>
          <w:p w:rsidR="009209B2" w:rsidRPr="009209B2" w:rsidRDefault="009209B2" w:rsidP="009209B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proofErr w:type="spellStart"/>
            <w:r w:rsidRPr="009209B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  <w:t>How</w:t>
            </w:r>
            <w:proofErr w:type="spellEnd"/>
            <w:r w:rsidRPr="009209B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  <w:t xml:space="preserve"> are </w:t>
            </w:r>
            <w:proofErr w:type="spellStart"/>
            <w:r w:rsidRPr="009209B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  <w:t>you</w:t>
            </w:r>
            <w:proofErr w:type="spellEnd"/>
            <w:r w:rsidRPr="009209B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  <w:t xml:space="preserve">? </w:t>
            </w:r>
          </w:p>
          <w:p w:rsidR="009209B2" w:rsidRPr="009209B2" w:rsidRDefault="009209B2" w:rsidP="0092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95" w:type="dxa"/>
            <w:shd w:val="clear" w:color="auto" w:fill="C0C0C0"/>
            <w:hideMark/>
          </w:tcPr>
          <w:p w:rsidR="009209B2" w:rsidRPr="009209B2" w:rsidRDefault="009209B2" w:rsidP="0092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9209B2"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val="en-US" w:eastAsia="pt-BR"/>
              </w:rPr>
              <w:t>Lucas: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t xml:space="preserve"> Hello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br/>
            </w:r>
            <w:r w:rsidRPr="009209B2"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val="en-US" w:eastAsia="pt-BR"/>
              </w:rPr>
              <w:t>Pedro: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t xml:space="preserve"> Hi Lucas, 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u w:val="single"/>
                <w:lang w:val="en-US" w:eastAsia="pt-BR"/>
              </w:rPr>
              <w:t>How are you (1)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t>?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br/>
            </w:r>
            <w:r w:rsidRPr="009209B2"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val="en-US" w:eastAsia="pt-BR"/>
              </w:rPr>
              <w:t xml:space="preserve">Lucas: 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t>I'm fine, thank you. How are you?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br/>
            </w:r>
            <w:r w:rsidRPr="009209B2"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val="en-US" w:eastAsia="pt-BR"/>
              </w:rPr>
              <w:t>Pedro: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t xml:space="preserve"> 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u w:val="single"/>
                <w:lang w:val="en-US" w:eastAsia="pt-BR"/>
              </w:rPr>
              <w:t xml:space="preserve">Fine, </w:t>
            </w:r>
            <w:proofErr w:type="gramStart"/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u w:val="single"/>
                <w:lang w:val="en-US" w:eastAsia="pt-BR"/>
              </w:rPr>
              <w:t>thanks(</w:t>
            </w:r>
            <w:proofErr w:type="gramEnd"/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u w:val="single"/>
                <w:lang w:val="en-US" w:eastAsia="pt-BR"/>
              </w:rPr>
              <w:t>2)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br/>
            </w:r>
            <w:r w:rsidRPr="009209B2"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val="en-US" w:eastAsia="pt-BR"/>
              </w:rPr>
              <w:t>Julia: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t xml:space="preserve"> Good morning Pedro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br/>
            </w:r>
            <w:r w:rsidRPr="009209B2"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val="en-US" w:eastAsia="pt-BR"/>
              </w:rPr>
              <w:t>Pedro: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t xml:space="preserve"> Oh, good morning Julia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br/>
            </w:r>
            <w:r w:rsidRPr="009209B2"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val="en-US" w:eastAsia="pt-BR"/>
              </w:rPr>
              <w:t>Julia: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t xml:space="preserve"> Hello, I'm Julia. 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u w:val="single"/>
                <w:lang w:val="en-US" w:eastAsia="pt-BR"/>
              </w:rPr>
              <w:t xml:space="preserve">What's your </w:t>
            </w:r>
            <w:proofErr w:type="gramStart"/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u w:val="single"/>
                <w:lang w:val="en-US" w:eastAsia="pt-BR"/>
              </w:rPr>
              <w:t>name(</w:t>
            </w:r>
            <w:proofErr w:type="gramEnd"/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u w:val="single"/>
                <w:lang w:val="en-US" w:eastAsia="pt-BR"/>
              </w:rPr>
              <w:t>3)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t>?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br/>
            </w:r>
            <w:r w:rsidRPr="009209B2"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val="en-US" w:eastAsia="pt-BR"/>
              </w:rPr>
              <w:t>Lucas: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t xml:space="preserve"> Hi Julia, My name is Lucas. 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u w:val="single"/>
                <w:lang w:val="en-US" w:eastAsia="pt-BR"/>
              </w:rPr>
              <w:t xml:space="preserve">Nice to meet </w:t>
            </w:r>
            <w:proofErr w:type="gramStart"/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u w:val="single"/>
                <w:lang w:val="en-US" w:eastAsia="pt-BR"/>
              </w:rPr>
              <w:t>you(</w:t>
            </w:r>
            <w:proofErr w:type="gramEnd"/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u w:val="single"/>
                <w:lang w:val="en-US" w:eastAsia="pt-BR"/>
              </w:rPr>
              <w:t>4)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br/>
            </w:r>
            <w:r w:rsidRPr="009209B2"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val="en-US" w:eastAsia="pt-BR"/>
              </w:rPr>
              <w:t>Julia: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t xml:space="preserve"> Nice to meet you 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u w:val="single"/>
                <w:lang w:val="en-US" w:eastAsia="pt-BR"/>
              </w:rPr>
              <w:t>too (5)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br/>
            </w:r>
            <w:r w:rsidRPr="009209B2"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val="en-US" w:eastAsia="pt-BR"/>
              </w:rPr>
              <w:t>Mariana: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t xml:space="preserve"> Julia, Hi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br/>
            </w:r>
            <w:r w:rsidRPr="009209B2"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val="en-US" w:eastAsia="pt-BR"/>
              </w:rPr>
              <w:t>Julia: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t xml:space="preserve"> Hi Mariana, you are 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u w:val="single"/>
                <w:lang w:val="en-US" w:eastAsia="pt-BR"/>
              </w:rPr>
              <w:t>late(6)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br/>
            </w:r>
            <w:r w:rsidRPr="009209B2"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val="en-US" w:eastAsia="pt-BR"/>
              </w:rPr>
              <w:t>Mariana: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t xml:space="preserve"> Sorry. 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u w:val="single"/>
                <w:lang w:val="en-US" w:eastAsia="pt-BR"/>
              </w:rPr>
              <w:t>What's up</w:t>
            </w:r>
            <w:proofErr w:type="gramStart"/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u w:val="single"/>
                <w:lang w:val="en-US" w:eastAsia="pt-BR"/>
              </w:rPr>
              <w:t>?(</w:t>
            </w:r>
            <w:proofErr w:type="gramEnd"/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u w:val="single"/>
                <w:lang w:val="en-US" w:eastAsia="pt-BR"/>
              </w:rPr>
              <w:t>7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t>)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br/>
            </w:r>
            <w:r w:rsidRPr="009209B2"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val="en-US" w:eastAsia="pt-BR"/>
              </w:rPr>
              <w:t>Julia: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t xml:space="preserve"> This is Mariana. She's my friend. This is Pedro. Ah, and this is Lucas. He is his friend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br/>
            </w:r>
            <w:r w:rsidRPr="009209B2"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val="en-US" w:eastAsia="pt-BR"/>
              </w:rPr>
              <w:t>Lucas: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t xml:space="preserve"> Nice to meet you Mariana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br/>
            </w:r>
            <w:r w:rsidRPr="009209B2"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val="en-US" w:eastAsia="pt-BR"/>
              </w:rPr>
              <w:t>Pedro: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t xml:space="preserve"> Hi Mariana, how are you?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br/>
            </w:r>
            <w:r w:rsidRPr="009209B2"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val="en-US" w:eastAsia="pt-BR"/>
              </w:rPr>
              <w:t>Mariana: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t xml:space="preserve"> 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u w:val="single"/>
                <w:lang w:val="en-US" w:eastAsia="pt-BR"/>
              </w:rPr>
              <w:t xml:space="preserve">Just </w:t>
            </w:r>
            <w:proofErr w:type="gramStart"/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u w:val="single"/>
                <w:lang w:val="en-US" w:eastAsia="pt-BR"/>
              </w:rPr>
              <w:t>fine(</w:t>
            </w:r>
            <w:proofErr w:type="gramEnd"/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u w:val="single"/>
                <w:lang w:val="en-US" w:eastAsia="pt-BR"/>
              </w:rPr>
              <w:t>8)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br/>
            </w:r>
            <w:r w:rsidRPr="009209B2"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val="en-US" w:eastAsia="pt-BR"/>
              </w:rPr>
              <w:t>Julia: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t xml:space="preserve"> Oh, it's my bus. Good night Pedro, good night Lucas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br/>
            </w:r>
            <w:r w:rsidRPr="009209B2"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val="en-US" w:eastAsia="pt-BR"/>
              </w:rPr>
              <w:t>Pedro: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t xml:space="preserve"> Good night Julia, Good night Mariana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br/>
            </w:r>
            <w:r w:rsidRPr="009209B2"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val="en-US" w:eastAsia="pt-BR"/>
              </w:rPr>
              <w:t>Mariana: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t xml:space="preserve"> Bye </w:t>
            </w:r>
            <w:proofErr w:type="spellStart"/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t>bye</w:t>
            </w:r>
            <w:proofErr w:type="spellEnd"/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t xml:space="preserve">, </w:t>
            </w:r>
            <w:proofErr w:type="spellStart"/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t>tchau</w:t>
            </w:r>
            <w:proofErr w:type="spellEnd"/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br/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br/>
              <w:t> </w:t>
            </w:r>
          </w:p>
        </w:tc>
        <w:tc>
          <w:tcPr>
            <w:tcW w:w="2415" w:type="dxa"/>
            <w:shd w:val="clear" w:color="auto" w:fill="C0C0C0"/>
            <w:vAlign w:val="center"/>
            <w:hideMark/>
          </w:tcPr>
          <w:p w:rsidR="009209B2" w:rsidRPr="009209B2" w:rsidRDefault="009209B2" w:rsidP="0092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9209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 </w:t>
            </w:r>
          </w:p>
        </w:tc>
      </w:tr>
    </w:tbl>
    <w:p w:rsidR="009209B2" w:rsidRDefault="009209B2" w:rsidP="00920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hyperlink r:id="rId4" w:history="1">
        <w:r w:rsidRPr="00B9417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pt-BR"/>
          </w:rPr>
          <w:t>http://www.youtube.com/watch?v=GvDZU0k0xWA&amp;feature=player_embedded</w:t>
        </w:r>
      </w:hyperlink>
    </w:p>
    <w:p w:rsidR="009209B2" w:rsidRPr="009209B2" w:rsidRDefault="009209B2" w:rsidP="00920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9209B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</w:p>
    <w:p w:rsidR="009209B2" w:rsidRPr="009209B2" w:rsidRDefault="009209B2" w:rsidP="00920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09B2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9d9da1" stroked="f"/>
        </w:pict>
      </w:r>
    </w:p>
    <w:p w:rsidR="009209B2" w:rsidRPr="009209B2" w:rsidRDefault="009209B2" w:rsidP="0092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09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                             </w:t>
      </w:r>
      <w:r w:rsidRPr="009209B2">
        <w:rPr>
          <w:rFonts w:ascii="Arial Narrow" w:eastAsia="Times New Roman" w:hAnsi="Arial Narrow" w:cs="Times New Roman"/>
          <w:sz w:val="48"/>
          <w:szCs w:val="48"/>
          <w:lang w:eastAsia="pt-BR"/>
        </w:rPr>
        <w:t xml:space="preserve">     </w:t>
      </w:r>
      <w:proofErr w:type="spellStart"/>
      <w:r w:rsidRPr="009209B2">
        <w:rPr>
          <w:rFonts w:ascii="Arial Narrow" w:eastAsia="Times New Roman" w:hAnsi="Arial Narrow" w:cs="Times New Roman"/>
          <w:sz w:val="48"/>
          <w:szCs w:val="48"/>
          <w:lang w:eastAsia="pt-BR"/>
        </w:rPr>
        <w:t>Vocabulary</w:t>
      </w:r>
      <w:proofErr w:type="spellEnd"/>
    </w:p>
    <w:p w:rsidR="009209B2" w:rsidRPr="009209B2" w:rsidRDefault="009209B2" w:rsidP="00920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09B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11505" w:type="dxa"/>
        <w:tblCellSpacing w:w="0" w:type="dxa"/>
        <w:shd w:val="clear" w:color="auto" w:fill="C0C0C0"/>
        <w:tblCellMar>
          <w:left w:w="0" w:type="dxa"/>
          <w:right w:w="0" w:type="dxa"/>
        </w:tblCellMar>
        <w:tblLook w:val="04A0"/>
      </w:tblPr>
      <w:tblGrid>
        <w:gridCol w:w="2145"/>
        <w:gridCol w:w="9360"/>
      </w:tblGrid>
      <w:tr w:rsidR="009209B2" w:rsidRPr="009209B2" w:rsidTr="009209B2">
        <w:trPr>
          <w:tblCellSpacing w:w="0" w:type="dxa"/>
        </w:trPr>
        <w:tc>
          <w:tcPr>
            <w:tcW w:w="1695" w:type="dxa"/>
            <w:shd w:val="clear" w:color="auto" w:fill="C0C0C0"/>
            <w:vAlign w:val="center"/>
            <w:hideMark/>
          </w:tcPr>
          <w:p w:rsidR="009209B2" w:rsidRPr="009209B2" w:rsidRDefault="009209B2" w:rsidP="0092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9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95" w:type="dxa"/>
            <w:shd w:val="clear" w:color="auto" w:fill="C0C0C0"/>
            <w:hideMark/>
          </w:tcPr>
          <w:p w:rsidR="009209B2" w:rsidRPr="009209B2" w:rsidRDefault="009209B2" w:rsidP="0092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9B2"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val="en-US" w:eastAsia="pt-BR"/>
              </w:rPr>
              <w:t>1. How are you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t xml:space="preserve"> = Como </w:t>
            </w:r>
            <w:proofErr w:type="spellStart"/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t>vai</w:t>
            </w:r>
            <w:proofErr w:type="spellEnd"/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t>?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br/>
            </w:r>
            <w:r w:rsidRPr="009209B2"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val="en-US" w:eastAsia="pt-BR"/>
              </w:rPr>
              <w:t xml:space="preserve">2. Fine, Thanks 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t xml:space="preserve">= </w:t>
            </w:r>
            <w:proofErr w:type="spellStart"/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t>Bem</w:t>
            </w:r>
            <w:proofErr w:type="spellEnd"/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t>, obrigado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br/>
            </w:r>
            <w:r w:rsidRPr="009209B2"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val="en-US" w:eastAsia="pt-BR"/>
              </w:rPr>
              <w:t>3. What's your name?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val="en-US" w:eastAsia="pt-BR"/>
              </w:rPr>
              <w:t xml:space="preserve"> 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eastAsia="pt-BR"/>
              </w:rPr>
              <w:t>= Qual é o seu nome?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eastAsia="pt-BR"/>
              </w:rPr>
              <w:br/>
            </w:r>
            <w:r w:rsidRPr="009209B2"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eastAsia="pt-BR"/>
              </w:rPr>
              <w:t xml:space="preserve">4. Nice to </w:t>
            </w:r>
            <w:proofErr w:type="spellStart"/>
            <w:r w:rsidRPr="009209B2"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eastAsia="pt-BR"/>
              </w:rPr>
              <w:t>meet</w:t>
            </w:r>
            <w:proofErr w:type="spellEnd"/>
            <w:r w:rsidRPr="009209B2"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eastAsia="pt-BR"/>
              </w:rPr>
              <w:t xml:space="preserve"> </w:t>
            </w:r>
            <w:proofErr w:type="spellStart"/>
            <w:r w:rsidRPr="009209B2"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eastAsia="pt-BR"/>
              </w:rPr>
              <w:t>you</w:t>
            </w:r>
            <w:proofErr w:type="spellEnd"/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eastAsia="pt-BR"/>
              </w:rPr>
              <w:t xml:space="preserve"> = Prazer em conhecê-lo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eastAsia="pt-BR"/>
              </w:rPr>
              <w:br/>
            </w:r>
            <w:r w:rsidRPr="009209B2"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eastAsia="pt-BR"/>
              </w:rPr>
              <w:t xml:space="preserve">5. </w:t>
            </w:r>
            <w:proofErr w:type="spellStart"/>
            <w:proofErr w:type="gramStart"/>
            <w:r w:rsidRPr="009209B2"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eastAsia="pt-BR"/>
              </w:rPr>
              <w:t>too</w:t>
            </w:r>
            <w:proofErr w:type="spellEnd"/>
            <w:proofErr w:type="gramEnd"/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eastAsia="pt-BR"/>
              </w:rPr>
              <w:t xml:space="preserve"> = também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eastAsia="pt-BR"/>
              </w:rPr>
              <w:br/>
            </w:r>
            <w:r w:rsidRPr="009209B2"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eastAsia="pt-BR"/>
              </w:rPr>
              <w:t>6. Late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eastAsia="pt-BR"/>
              </w:rPr>
              <w:t xml:space="preserve"> = </w:t>
            </w:r>
            <w:proofErr w:type="gramStart"/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eastAsia="pt-BR"/>
              </w:rPr>
              <w:t>atrasado(</w:t>
            </w:r>
            <w:proofErr w:type="gramEnd"/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eastAsia="pt-BR"/>
              </w:rPr>
              <w:t>a)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eastAsia="pt-BR"/>
              </w:rPr>
              <w:br/>
            </w:r>
            <w:r w:rsidRPr="009209B2"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eastAsia="pt-BR"/>
              </w:rPr>
              <w:t xml:space="preserve">7. </w:t>
            </w:r>
            <w:proofErr w:type="spellStart"/>
            <w:r w:rsidRPr="009209B2"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eastAsia="pt-BR"/>
              </w:rPr>
              <w:t>What's</w:t>
            </w:r>
            <w:proofErr w:type="spellEnd"/>
            <w:r w:rsidRPr="009209B2"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eastAsia="pt-BR"/>
              </w:rPr>
              <w:t xml:space="preserve"> </w:t>
            </w:r>
            <w:proofErr w:type="spellStart"/>
            <w:r w:rsidRPr="009209B2"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eastAsia="pt-BR"/>
              </w:rPr>
              <w:t>up</w:t>
            </w:r>
            <w:proofErr w:type="spellEnd"/>
            <w:r w:rsidRPr="009209B2"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eastAsia="pt-BR"/>
              </w:rPr>
              <w:t>?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eastAsia="pt-BR"/>
              </w:rPr>
              <w:t xml:space="preserve"> = "E aí"? "Quais as novidades"?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eastAsia="pt-BR"/>
              </w:rPr>
              <w:br/>
            </w:r>
            <w:r w:rsidRPr="009209B2"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eastAsia="pt-BR"/>
              </w:rPr>
              <w:t>8. Just fine</w:t>
            </w:r>
            <w:r w:rsidRPr="009209B2">
              <w:rPr>
                <w:rFonts w:ascii="Arial Narrow" w:eastAsia="Times New Roman" w:hAnsi="Arial Narrow" w:cs="Times New Roman"/>
                <w:sz w:val="27"/>
                <w:szCs w:val="27"/>
                <w:lang w:eastAsia="pt-BR"/>
              </w:rPr>
              <w:t xml:space="preserve"> = "Beleza", "tudo bem"</w:t>
            </w:r>
          </w:p>
        </w:tc>
      </w:tr>
    </w:tbl>
    <w:p w:rsidR="004B0AC9" w:rsidRDefault="004B0AC9"/>
    <w:sectPr w:rsidR="004B0AC9" w:rsidSect="004B0A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209B2"/>
    <w:rsid w:val="004B0AC9"/>
    <w:rsid w:val="0092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C9"/>
  </w:style>
  <w:style w:type="paragraph" w:styleId="Ttulo1">
    <w:name w:val="heading 1"/>
    <w:basedOn w:val="Normal"/>
    <w:link w:val="Ttulo1Char"/>
    <w:uiPriority w:val="9"/>
    <w:qFormat/>
    <w:rsid w:val="00920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209B2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209B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GvDZU0k0xWA&amp;feature=player_embedded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Joelson Nunes dos Santos Junior</dc:creator>
  <cp:keywords/>
  <dc:description/>
  <cp:lastModifiedBy>Joelson Nunes dos Santos Junior</cp:lastModifiedBy>
  <cp:revision>1</cp:revision>
  <dcterms:created xsi:type="dcterms:W3CDTF">2011-08-27T13:33:00Z</dcterms:created>
  <dcterms:modified xsi:type="dcterms:W3CDTF">2011-08-27T13:34:00Z</dcterms:modified>
</cp:coreProperties>
</file>